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B2" w:rsidRDefault="00186469" w:rsidP="0018646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8F260A">
        <w:rPr>
          <w:rFonts w:ascii="Times New Roman" w:hAnsi="Times New Roman"/>
          <w:b/>
          <w:sz w:val="24"/>
          <w:szCs w:val="24"/>
        </w:rPr>
        <w:t>Załą</w:t>
      </w:r>
      <w:r w:rsidR="007E7BB2">
        <w:rPr>
          <w:rFonts w:ascii="Times New Roman" w:hAnsi="Times New Roman"/>
          <w:b/>
          <w:sz w:val="24"/>
          <w:szCs w:val="24"/>
        </w:rPr>
        <w:t>cznik do Z</w:t>
      </w:r>
      <w:r w:rsidR="008F260A">
        <w:rPr>
          <w:rFonts w:ascii="Times New Roman" w:hAnsi="Times New Roman"/>
          <w:b/>
          <w:sz w:val="24"/>
          <w:szCs w:val="24"/>
        </w:rPr>
        <w:t>arzą</w:t>
      </w:r>
      <w:r w:rsidR="00E0144B">
        <w:rPr>
          <w:rFonts w:ascii="Times New Roman" w:hAnsi="Times New Roman"/>
          <w:b/>
          <w:sz w:val="24"/>
          <w:szCs w:val="24"/>
        </w:rPr>
        <w:t>dzenia</w:t>
      </w:r>
      <w:r w:rsidR="00A4001B">
        <w:rPr>
          <w:rFonts w:ascii="Times New Roman" w:hAnsi="Times New Roman"/>
          <w:b/>
          <w:sz w:val="24"/>
          <w:szCs w:val="24"/>
        </w:rPr>
        <w:t xml:space="preserve"> Nr 0050.33</w:t>
      </w:r>
      <w:r w:rsidR="007E7BB2">
        <w:rPr>
          <w:rFonts w:ascii="Times New Roman" w:hAnsi="Times New Roman"/>
          <w:b/>
          <w:sz w:val="24"/>
          <w:szCs w:val="24"/>
        </w:rPr>
        <w:t>.2022</w:t>
      </w:r>
    </w:p>
    <w:p w:rsidR="00E0144B" w:rsidRDefault="007E7BB2" w:rsidP="00E0144B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Wójta Gminy Pacyna </w:t>
      </w:r>
      <w:r w:rsidR="00E0144B">
        <w:rPr>
          <w:rFonts w:ascii="Times New Roman" w:hAnsi="Times New Roman"/>
          <w:b/>
          <w:sz w:val="24"/>
          <w:szCs w:val="24"/>
        </w:rPr>
        <w:t xml:space="preserve"> </w:t>
      </w:r>
      <w:r w:rsidR="00186469">
        <w:rPr>
          <w:rFonts w:ascii="Times New Roman" w:hAnsi="Times New Roman"/>
          <w:b/>
          <w:sz w:val="24"/>
          <w:szCs w:val="24"/>
        </w:rPr>
        <w:t>z dnia 27 czerwca 2022 r.</w:t>
      </w:r>
    </w:p>
    <w:p w:rsidR="00E0144B" w:rsidRDefault="00E0144B" w:rsidP="00282E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E27" w:rsidRPr="002611F9" w:rsidRDefault="00282E27" w:rsidP="00282E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</w:t>
      </w:r>
      <w:r w:rsidRPr="002611F9">
        <w:rPr>
          <w:rFonts w:ascii="Times New Roman" w:hAnsi="Times New Roman" w:cs="Times New Roman"/>
          <w:b/>
          <w:sz w:val="24"/>
          <w:szCs w:val="24"/>
        </w:rPr>
        <w:t>ocedury przekazania  i monitorowania sprzętu komputerowego zakupionego przez Gminę Pacyna w ramach realizacji projektu pn. „Wsparcie dzieci z rodzin pegeerowskich w rozwoju cyfrowym- Granty PPGR”.</w:t>
      </w:r>
    </w:p>
    <w:p w:rsidR="004E1B48" w:rsidRPr="002611F9" w:rsidRDefault="004E1B48">
      <w:pPr>
        <w:rPr>
          <w:rFonts w:ascii="Times New Roman" w:hAnsi="Times New Roman" w:cs="Times New Roman"/>
        </w:rPr>
      </w:pPr>
    </w:p>
    <w:p w:rsidR="00282E27" w:rsidRPr="002611F9" w:rsidRDefault="00282E27" w:rsidP="00282E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282E27" w:rsidRPr="002611F9" w:rsidRDefault="00282E27" w:rsidP="00282E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82E27" w:rsidRPr="002611F9" w:rsidRDefault="00282E27" w:rsidP="00282E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27" w:rsidRPr="002611F9" w:rsidRDefault="00282E27" w:rsidP="00282E2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Cs/>
          <w:sz w:val="24"/>
          <w:szCs w:val="24"/>
        </w:rPr>
        <w:t xml:space="preserve">Niniejszy regulamin określa procedury przekazania sprzętu i monitorowania efektów realizacji projektu grantowego Cyfrowa Gmina – Wparcie dzieci z rodzin pegeerowskich w rozwoju cyfrowym – „Granty PPGR”. Oś V. Rozwój cyfrowy JST oraz wzmocnienie cyfrowej odporności na zagrożenia - REACT-EU </w:t>
      </w:r>
      <w:r w:rsidRPr="002611F9">
        <w:rPr>
          <w:rFonts w:ascii="Times New Roman" w:hAnsi="Times New Roman" w:cs="Times New Roman"/>
          <w:bCs/>
          <w:color w:val="1D1B11"/>
          <w:sz w:val="24"/>
          <w:szCs w:val="24"/>
        </w:rPr>
        <w:t>Działanie 5.1 Rozwój cyfrowy JST oraz wzmocnienie cyfrowej odporności na zagrożenia Program Operacyjny Polska Cyfrowa na lata 2014 – 2020.</w:t>
      </w:r>
    </w:p>
    <w:p w:rsidR="00282E27" w:rsidRPr="002611F9" w:rsidRDefault="00282E27" w:rsidP="00282E2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Do udziału w Konkursie Grantowym uprawnione są osoby zamieszkują</w:t>
      </w:r>
      <w:r w:rsidR="007A66D9" w:rsidRPr="002611F9">
        <w:rPr>
          <w:rFonts w:ascii="Times New Roman" w:hAnsi="Times New Roman" w:cs="Times New Roman"/>
          <w:sz w:val="24"/>
          <w:szCs w:val="24"/>
        </w:rPr>
        <w:t>ce miejscowość lub Gminę Pacyna</w:t>
      </w:r>
      <w:r w:rsidRPr="002611F9">
        <w:rPr>
          <w:rFonts w:ascii="Times New Roman" w:hAnsi="Times New Roman" w:cs="Times New Roman"/>
          <w:sz w:val="24"/>
          <w:szCs w:val="24"/>
        </w:rPr>
        <w:t>, w której funkcjonowało niegdyś zlikwidowane państwowe przedsiębiorstwo gospodarki rolnej.</w:t>
      </w:r>
    </w:p>
    <w:p w:rsidR="00282E27" w:rsidRPr="002611F9" w:rsidRDefault="00282E27" w:rsidP="00282E2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W</w:t>
      </w:r>
      <w:r w:rsidRPr="002611F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ramach wsparcia Uczestnik Projektu otrzymuje na własność do wyłącznego użytku dla dziecka, zgłoszony w zapotrzebowaniu sprzęt komputerowy wraz z niezbędnym oprogramowaniem.</w:t>
      </w:r>
    </w:p>
    <w:p w:rsidR="00282E27" w:rsidRPr="002611F9" w:rsidRDefault="00282E27" w:rsidP="00282E2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2E27" w:rsidRPr="002611F9" w:rsidRDefault="00282E27" w:rsidP="00282E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282E27" w:rsidRPr="002611F9" w:rsidRDefault="00282E27" w:rsidP="00282E27">
      <w:pPr>
        <w:pStyle w:val="Nagwek1"/>
        <w:tabs>
          <w:tab w:val="center" w:pos="0"/>
        </w:tabs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bookmarkStart w:id="0" w:name="_Toc36566155"/>
      <w:r w:rsidRPr="002611F9">
        <w:rPr>
          <w:rFonts w:ascii="Times New Roman" w:hAnsi="Times New Roman" w:cs="Times New Roman"/>
          <w:szCs w:val="24"/>
        </w:rPr>
        <w:t>Słownik pojęć</w:t>
      </w:r>
      <w:bookmarkEnd w:id="0"/>
    </w:p>
    <w:p w:rsidR="00282E27" w:rsidRPr="002611F9" w:rsidRDefault="00282E27" w:rsidP="00282E2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611F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Projekt </w:t>
      </w:r>
      <w:r w:rsidRPr="002611F9">
        <w:rPr>
          <w:rFonts w:ascii="Times New Roman" w:hAnsi="Times New Roman" w:cs="Times New Roman"/>
          <w:sz w:val="24"/>
          <w:szCs w:val="24"/>
          <w:lang w:eastAsia="pl-PL"/>
        </w:rPr>
        <w:t>– projekt pn. „Wsparcie dzieci z rodzin pegeerowskich w rozwoju cyfrowym – Granty PPGR”;</w:t>
      </w:r>
    </w:p>
    <w:p w:rsidR="00282E27" w:rsidRPr="002611F9" w:rsidRDefault="00282E27" w:rsidP="00282E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Efekt projektu </w:t>
      </w:r>
      <w:r w:rsidRPr="002611F9">
        <w:rPr>
          <w:rFonts w:ascii="Times New Roman" w:hAnsi="Times New Roman" w:cs="Times New Roman"/>
          <w:sz w:val="24"/>
          <w:szCs w:val="24"/>
          <w:lang w:eastAsia="pl-PL"/>
        </w:rPr>
        <w:t xml:space="preserve">– użytkowanie sprzętu albo sprzętu i Internetu przez Uczestnika Projektu w okresie co najmniej 2 lat od zakończenia projektu, w celu wsparcia dzieci z rodzin pegeerowskich w rozwoju cyfrowym; </w:t>
      </w:r>
    </w:p>
    <w:p w:rsidR="00282E27" w:rsidRPr="002611F9" w:rsidRDefault="00282E27" w:rsidP="00282E27">
      <w:pPr>
        <w:spacing w:after="0" w:line="276" w:lineRule="auto"/>
        <w:ind w:right="721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PPGR</w:t>
      </w:r>
      <w:r w:rsidRPr="002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Państwowe Przedsiębiorstwo Gospodarki Rolnej;</w:t>
      </w:r>
    </w:p>
    <w:p w:rsidR="00282E27" w:rsidRPr="002611F9" w:rsidRDefault="00282E27" w:rsidP="00282E27">
      <w:pPr>
        <w:spacing w:after="0" w:line="276" w:lineRule="auto"/>
        <w:ind w:right="721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Pr="002611F9">
        <w:rPr>
          <w:rFonts w:ascii="Times New Roman" w:hAnsi="Times New Roman" w:cs="Times New Roman"/>
          <w:sz w:val="24"/>
          <w:szCs w:val="24"/>
        </w:rPr>
        <w:t>– niniejszy Regulamin;</w:t>
      </w:r>
      <w:r w:rsidRPr="00261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E27" w:rsidRPr="002611F9" w:rsidRDefault="00282E27" w:rsidP="00282E27">
      <w:pPr>
        <w:spacing w:after="0" w:line="276" w:lineRule="auto"/>
        <w:ind w:right="721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Strona internetowa Projektu</w:t>
      </w:r>
      <w:r w:rsidRPr="002611F9">
        <w:rPr>
          <w:rFonts w:ascii="Times New Roman" w:hAnsi="Times New Roman" w:cs="Times New Roman"/>
          <w:sz w:val="24"/>
          <w:szCs w:val="24"/>
        </w:rPr>
        <w:t xml:space="preserve"> –</w:t>
      </w:r>
      <w:hyperlink r:id="rId7">
        <w:r w:rsidRPr="002611F9">
          <w:rPr>
            <w:rStyle w:val="czeinternetowe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8">
        <w:r w:rsidRPr="002611F9">
          <w:rPr>
            <w:rStyle w:val="czeinternetowe"/>
            <w:rFonts w:ascii="Times New Roman" w:hAnsi="Times New Roman" w:cs="Times New Roman"/>
            <w:sz w:val="24"/>
            <w:szCs w:val="24"/>
          </w:rPr>
          <w:t>https://gov.pl/cppc/wsparcie-ppgr</w:t>
        </w:r>
      </w:hyperlink>
      <w:r w:rsidRPr="002611F9">
        <w:rPr>
          <w:rFonts w:ascii="Times New Roman" w:hAnsi="Times New Roman" w:cs="Times New Roman"/>
          <w:sz w:val="24"/>
          <w:szCs w:val="24"/>
        </w:rPr>
        <w:t>;</w:t>
      </w:r>
    </w:p>
    <w:p w:rsidR="00282E27" w:rsidRPr="002611F9" w:rsidRDefault="00282E27" w:rsidP="00282E27">
      <w:pPr>
        <w:spacing w:after="0" w:line="276" w:lineRule="auto"/>
        <w:ind w:right="721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bCs/>
          <w:sz w:val="24"/>
          <w:szCs w:val="24"/>
        </w:rPr>
        <w:t>Realizator Projektu</w:t>
      </w:r>
      <w:r w:rsidRPr="002611F9">
        <w:rPr>
          <w:rFonts w:ascii="Times New Roman" w:hAnsi="Times New Roman" w:cs="Times New Roman"/>
          <w:sz w:val="24"/>
          <w:szCs w:val="24"/>
        </w:rPr>
        <w:t xml:space="preserve"> - Gmina Pacyna;</w:t>
      </w:r>
    </w:p>
    <w:p w:rsidR="00282E27" w:rsidRPr="002611F9" w:rsidRDefault="00282E27" w:rsidP="00282E27">
      <w:pPr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Uczestnik Projektu - </w:t>
      </w:r>
      <w:r w:rsidRPr="002611F9">
        <w:rPr>
          <w:rFonts w:ascii="Times New Roman" w:hAnsi="Times New Roman" w:cs="Times New Roman"/>
          <w:color w:val="000000" w:themeColor="text1"/>
          <w:sz w:val="24"/>
          <w:szCs w:val="24"/>
        </w:rPr>
        <w:t>uczeń szkoły podstawowej lub średniej, w imieniu, którego rodzic/</w:t>
      </w:r>
      <w:r w:rsidRPr="002611F9">
        <w:rPr>
          <w:rFonts w:ascii="Times New Roman" w:hAnsi="Times New Roman" w:cs="Times New Roman"/>
          <w:sz w:val="24"/>
          <w:szCs w:val="24"/>
        </w:rPr>
        <w:t>opiekun prawny składa oświadczenie lub pełnoletni uczeń szkoły średniej.</w:t>
      </w:r>
    </w:p>
    <w:p w:rsidR="00282E27" w:rsidRPr="002611F9" w:rsidRDefault="00282E27" w:rsidP="00282E2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3A48" w:rsidRPr="002611F9" w:rsidRDefault="00AF3A48" w:rsidP="00282E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48" w:rsidRPr="002611F9" w:rsidRDefault="00AF3A48" w:rsidP="00282E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48" w:rsidRPr="002611F9" w:rsidRDefault="00AF3A48" w:rsidP="00282E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27" w:rsidRPr="002611F9" w:rsidRDefault="00282E27" w:rsidP="00282E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3.</w:t>
      </w:r>
    </w:p>
    <w:p w:rsidR="00282E27" w:rsidRPr="002611F9" w:rsidRDefault="00282E27" w:rsidP="00282E2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Warunki uczestnictwa w projekcie</w:t>
      </w:r>
    </w:p>
    <w:p w:rsidR="00282E27" w:rsidRPr="002611F9" w:rsidRDefault="00282E27" w:rsidP="00282E27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2E27" w:rsidRPr="002611F9" w:rsidRDefault="00282E27" w:rsidP="00282E27">
      <w:pPr>
        <w:pStyle w:val="Akapitzlist"/>
        <w:numPr>
          <w:ilvl w:val="0"/>
          <w:numId w:val="2"/>
        </w:numPr>
        <w:spacing w:after="0" w:line="276" w:lineRule="auto"/>
        <w:ind w:left="454" w:hanging="340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color w:val="000000" w:themeColor="text1"/>
          <w:sz w:val="24"/>
          <w:szCs w:val="24"/>
        </w:rPr>
        <w:t>Wsparcie skierowane jest do rodzin pegeerowskich z dziećmi (uczniowie szkół podstawowych i średnich), którzy łącznie spełnią następujące warunki udziału w Projekcie:</w:t>
      </w:r>
    </w:p>
    <w:p w:rsidR="00282E27" w:rsidRPr="002611F9" w:rsidRDefault="00282E27" w:rsidP="00282E2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dziecko/uczeń pełnoletni </w:t>
      </w:r>
      <w:r w:rsidR="00BA62B8" w:rsidRPr="00261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zamieszkuje Gminę Pacynę</w:t>
      </w:r>
      <w:r w:rsidRPr="00261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której funkcjonowało niegdyś zlikwidowane państwowe przedsiębiorstwo gospodarki rolnej;</w:t>
      </w:r>
    </w:p>
    <w:p w:rsidR="00282E27" w:rsidRPr="002611F9" w:rsidRDefault="00282E27" w:rsidP="00282E2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dziecko/uczeń pełnoletni jest członkiem rodziny (krewnym w linii prostej,</w:t>
      </w:r>
      <w:r w:rsidRPr="00261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(tj. rodzice, dziadkowie, pradziadkowie/opiekunowie prawni) osoby, która pracowała niegdyś w zlikwidowanym państwowym przedsiębiorstwie gospodarki rolnej</w:t>
      </w:r>
      <w:r w:rsidRPr="00261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zamieszkiwała w miejscowości lub gminie objętej PPGR;</w:t>
      </w:r>
    </w:p>
    <w:p w:rsidR="00282E27" w:rsidRPr="002611F9" w:rsidRDefault="00282E27" w:rsidP="00282E2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dziecko/uczeń pełnoletni nie otrzymał na własność lub w drodze użyczenia, w 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 w:rsidR="007A66D9" w:rsidRPr="002611F9" w:rsidRDefault="007A66D9" w:rsidP="00282E2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</w:rPr>
        <w:t xml:space="preserve">rodzic/opiekun prawny lub uczeń szkoły średniej który osiągnął pełnoletniość złożył oświadczenie oraz inne dokumenty pozytywnie zweryfikowane przez Realizatora Projektu </w:t>
      </w:r>
      <w:r w:rsidR="00E86E96" w:rsidRPr="002611F9">
        <w:rPr>
          <w:rFonts w:ascii="Times New Roman" w:hAnsi="Times New Roman" w:cs="Times New Roman"/>
        </w:rPr>
        <w:t>zgodnie z § 4 ust. 14 Regulaminu Konkursu Grantowego.</w:t>
      </w:r>
    </w:p>
    <w:p w:rsidR="00E86E96" w:rsidRPr="002611F9" w:rsidRDefault="00E86E96" w:rsidP="00E86E96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6E96" w:rsidRPr="002611F9" w:rsidRDefault="002611F9" w:rsidP="00E86E96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E86E96" w:rsidRPr="002611F9">
        <w:rPr>
          <w:rFonts w:ascii="Times New Roman" w:hAnsi="Times New Roman" w:cs="Times New Roman"/>
          <w:b/>
          <w:sz w:val="24"/>
          <w:szCs w:val="24"/>
        </w:rPr>
        <w:t>.</w:t>
      </w:r>
    </w:p>
    <w:p w:rsidR="00E86E96" w:rsidRPr="002611F9" w:rsidRDefault="00E86E96" w:rsidP="00E86E9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Warunki przekazania sprzętu komputerowego</w:t>
      </w:r>
    </w:p>
    <w:p w:rsidR="00E6775C" w:rsidRPr="002611F9" w:rsidRDefault="00E6775C" w:rsidP="00E67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96" w:rsidRPr="002611F9" w:rsidRDefault="001114EC" w:rsidP="00E6775C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Każda uprawniona osoba otrzymuje sprzęt komputerowy na podstawie zł</w:t>
      </w:r>
      <w:r w:rsidR="00440705" w:rsidRPr="002611F9">
        <w:rPr>
          <w:rFonts w:ascii="Times New Roman" w:hAnsi="Times New Roman" w:cs="Times New Roman"/>
          <w:sz w:val="24"/>
          <w:szCs w:val="24"/>
        </w:rPr>
        <w:t>ożonego</w:t>
      </w:r>
      <w:r w:rsidR="00440705" w:rsidRPr="002611F9">
        <w:rPr>
          <w:rFonts w:ascii="Times New Roman" w:hAnsi="Times New Roman" w:cs="Times New Roman"/>
          <w:sz w:val="24"/>
          <w:szCs w:val="24"/>
        </w:rPr>
        <w:br/>
        <w:t>w Urzędzie Gminy Pacyna</w:t>
      </w:r>
      <w:r w:rsidRPr="002611F9">
        <w:rPr>
          <w:rFonts w:ascii="Times New Roman" w:hAnsi="Times New Roman" w:cs="Times New Roman"/>
          <w:sz w:val="24"/>
          <w:szCs w:val="24"/>
        </w:rPr>
        <w:t xml:space="preserve"> wniosku wraz z oświadczeniami i in</w:t>
      </w:r>
      <w:r w:rsidR="00E86E96" w:rsidRPr="002611F9">
        <w:rPr>
          <w:rFonts w:ascii="Times New Roman" w:hAnsi="Times New Roman" w:cs="Times New Roman"/>
          <w:sz w:val="24"/>
          <w:szCs w:val="24"/>
        </w:rPr>
        <w:t>nymi wymaganymi</w:t>
      </w:r>
      <w:r w:rsidR="00E86E96" w:rsidRPr="002611F9">
        <w:rPr>
          <w:rFonts w:ascii="Times New Roman" w:hAnsi="Times New Roman" w:cs="Times New Roman"/>
          <w:sz w:val="24"/>
          <w:szCs w:val="24"/>
        </w:rPr>
        <w:br/>
        <w:t>dokumentami.</w:t>
      </w:r>
    </w:p>
    <w:p w:rsidR="00E86E96" w:rsidRPr="002611F9" w:rsidRDefault="001114EC" w:rsidP="00E86E96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Przekazanie sprzętu</w:t>
      </w:r>
      <w:r w:rsidR="00E86E96" w:rsidRPr="002611F9">
        <w:rPr>
          <w:rFonts w:ascii="Times New Roman" w:hAnsi="Times New Roman" w:cs="Times New Roman"/>
          <w:sz w:val="24"/>
          <w:szCs w:val="24"/>
        </w:rPr>
        <w:t xml:space="preserve"> komputerowego</w:t>
      </w:r>
      <w:r w:rsidRPr="002611F9">
        <w:rPr>
          <w:rFonts w:ascii="Times New Roman" w:hAnsi="Times New Roman" w:cs="Times New Roman"/>
          <w:sz w:val="24"/>
          <w:szCs w:val="24"/>
        </w:rPr>
        <w:t xml:space="preserve"> jest dokonywane nieodpłatnie na podstawie Umowy darowizn</w:t>
      </w:r>
      <w:r w:rsidR="00E86E96" w:rsidRPr="002611F9">
        <w:rPr>
          <w:rFonts w:ascii="Times New Roman" w:hAnsi="Times New Roman" w:cs="Times New Roman"/>
          <w:sz w:val="24"/>
          <w:szCs w:val="24"/>
        </w:rPr>
        <w:t>y</w:t>
      </w:r>
      <w:r w:rsidR="00440705" w:rsidRPr="002611F9">
        <w:rPr>
          <w:rFonts w:ascii="Times New Roman" w:hAnsi="Times New Roman" w:cs="Times New Roman"/>
          <w:sz w:val="24"/>
          <w:szCs w:val="24"/>
        </w:rPr>
        <w:t xml:space="preserve"> wraz z p</w:t>
      </w:r>
      <w:r w:rsidRPr="002611F9">
        <w:rPr>
          <w:rFonts w:ascii="Times New Roman" w:hAnsi="Times New Roman" w:cs="Times New Roman"/>
          <w:sz w:val="24"/>
          <w:szCs w:val="24"/>
        </w:rPr>
        <w:t>ro</w:t>
      </w:r>
      <w:r w:rsidR="00E86E96" w:rsidRPr="002611F9">
        <w:rPr>
          <w:rFonts w:ascii="Times New Roman" w:hAnsi="Times New Roman" w:cs="Times New Roman"/>
          <w:sz w:val="24"/>
          <w:szCs w:val="24"/>
        </w:rPr>
        <w:t>tokołem zdawczo-odbiorczym zgodnie z załącznikiem nr 1.</w:t>
      </w:r>
    </w:p>
    <w:p w:rsidR="00C909F0" w:rsidRPr="002611F9" w:rsidRDefault="001114EC" w:rsidP="00E86E96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Przekazany sprzęt s</w:t>
      </w:r>
      <w:r w:rsidR="00E86E96" w:rsidRPr="002611F9">
        <w:rPr>
          <w:rFonts w:ascii="Times New Roman" w:hAnsi="Times New Roman" w:cs="Times New Roman"/>
          <w:sz w:val="24"/>
          <w:szCs w:val="24"/>
        </w:rPr>
        <w:t xml:space="preserve">taje się własnością Uczestnika Projektu, </w:t>
      </w:r>
    </w:p>
    <w:p w:rsidR="001114EC" w:rsidRPr="002611F9" w:rsidRDefault="00E86E96" w:rsidP="00E86E96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Uczestnik Projektu</w:t>
      </w:r>
      <w:r w:rsidR="00C909F0" w:rsidRPr="002611F9">
        <w:rPr>
          <w:rFonts w:ascii="Times New Roman" w:hAnsi="Times New Roman" w:cs="Times New Roman"/>
          <w:sz w:val="24"/>
          <w:szCs w:val="24"/>
        </w:rPr>
        <w:t xml:space="preserve"> jest </w:t>
      </w:r>
      <w:r w:rsidR="001114EC" w:rsidRPr="002611F9">
        <w:rPr>
          <w:rFonts w:ascii="Times New Roman" w:hAnsi="Times New Roman" w:cs="Times New Roman"/>
          <w:sz w:val="24"/>
          <w:szCs w:val="24"/>
        </w:rPr>
        <w:t xml:space="preserve">odpowiedzialny za jego odpowiednie utrzymanie, konserwację, a przede wszystkim </w:t>
      </w:r>
      <w:r w:rsidR="00C909F0" w:rsidRPr="002611F9">
        <w:rPr>
          <w:rFonts w:ascii="Times New Roman" w:hAnsi="Times New Roman" w:cs="Times New Roman"/>
          <w:sz w:val="24"/>
          <w:szCs w:val="24"/>
        </w:rPr>
        <w:t xml:space="preserve">użycie </w:t>
      </w:r>
      <w:r w:rsidR="00E6775C" w:rsidRPr="002611F9">
        <w:rPr>
          <w:rFonts w:ascii="Times New Roman" w:hAnsi="Times New Roman" w:cs="Times New Roman"/>
          <w:sz w:val="24"/>
          <w:szCs w:val="24"/>
        </w:rPr>
        <w:t>zgodnie z przeznaczeniem.</w:t>
      </w:r>
    </w:p>
    <w:p w:rsidR="00282E27" w:rsidRPr="002611F9" w:rsidRDefault="002611F9" w:rsidP="002611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1114EC" w:rsidRPr="002611F9">
        <w:rPr>
          <w:rFonts w:ascii="Times New Roman" w:hAnsi="Times New Roman" w:cs="Times New Roman"/>
          <w:b/>
          <w:sz w:val="24"/>
          <w:szCs w:val="24"/>
        </w:rPr>
        <w:t>.</w:t>
      </w:r>
    </w:p>
    <w:p w:rsidR="001114EC" w:rsidRPr="002611F9" w:rsidRDefault="001114EC" w:rsidP="001114EC">
      <w:pPr>
        <w:pStyle w:val="Akapitzlist"/>
        <w:spacing w:after="0" w:line="276" w:lineRule="auto"/>
        <w:ind w:right="327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Kontrola</w:t>
      </w:r>
      <w:r w:rsidR="00E6775C" w:rsidRPr="002611F9">
        <w:rPr>
          <w:rFonts w:ascii="Times New Roman" w:hAnsi="Times New Roman" w:cs="Times New Roman"/>
          <w:b/>
          <w:sz w:val="24"/>
          <w:szCs w:val="24"/>
        </w:rPr>
        <w:t xml:space="preserve"> i monitoring </w:t>
      </w:r>
    </w:p>
    <w:p w:rsidR="001114EC" w:rsidRPr="002611F9" w:rsidRDefault="001114EC" w:rsidP="001114EC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Uczestnik Projektu jest zobowiązany do poddania się kontroli wynikającej z Projektu, w tym do kontroli prowadzonej przez Realizatora Projektu.  </w:t>
      </w:r>
    </w:p>
    <w:p w:rsidR="001114EC" w:rsidRPr="002611F9" w:rsidRDefault="001114EC" w:rsidP="001114EC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lastRenderedPageBreak/>
        <w:t>Uczestnik Projekt</w:t>
      </w:r>
      <w:r w:rsidR="00EB5A52" w:rsidRPr="002611F9">
        <w:rPr>
          <w:rFonts w:ascii="Times New Roman" w:hAnsi="Times New Roman" w:cs="Times New Roman"/>
          <w:sz w:val="24"/>
          <w:szCs w:val="24"/>
        </w:rPr>
        <w:t>u</w:t>
      </w:r>
      <w:r w:rsidR="00785FEC" w:rsidRPr="002611F9">
        <w:rPr>
          <w:rFonts w:ascii="Times New Roman" w:hAnsi="Times New Roman" w:cs="Times New Roman"/>
          <w:sz w:val="24"/>
          <w:szCs w:val="24"/>
        </w:rPr>
        <w:t xml:space="preserve"> zobowiązany jest do</w:t>
      </w:r>
      <w:r w:rsidRPr="002611F9">
        <w:rPr>
          <w:rFonts w:ascii="Times New Roman" w:hAnsi="Times New Roman" w:cs="Times New Roman"/>
          <w:sz w:val="24"/>
          <w:szCs w:val="24"/>
        </w:rPr>
        <w:t xml:space="preserve"> składania </w:t>
      </w:r>
      <w:r w:rsidR="00785FEC" w:rsidRPr="002611F9">
        <w:rPr>
          <w:rFonts w:ascii="Times New Roman" w:hAnsi="Times New Roman" w:cs="Times New Roman"/>
          <w:sz w:val="24"/>
          <w:szCs w:val="24"/>
        </w:rPr>
        <w:t>półrocznych oświadczeń</w:t>
      </w:r>
      <w:r w:rsidRPr="002611F9">
        <w:rPr>
          <w:rFonts w:ascii="Times New Roman" w:hAnsi="Times New Roman" w:cs="Times New Roman"/>
          <w:sz w:val="24"/>
          <w:szCs w:val="24"/>
        </w:rPr>
        <w:t xml:space="preserve"> </w:t>
      </w:r>
      <w:r w:rsidR="00C909F0" w:rsidRPr="002611F9">
        <w:rPr>
          <w:rFonts w:ascii="Times New Roman" w:hAnsi="Times New Roman" w:cs="Times New Roman"/>
          <w:sz w:val="24"/>
          <w:szCs w:val="24"/>
        </w:rPr>
        <w:t>do Urzędu Gminy</w:t>
      </w:r>
      <w:r w:rsidR="00440705" w:rsidRPr="002611F9">
        <w:rPr>
          <w:rFonts w:ascii="Times New Roman" w:hAnsi="Times New Roman" w:cs="Times New Roman"/>
          <w:sz w:val="24"/>
          <w:szCs w:val="24"/>
        </w:rPr>
        <w:t xml:space="preserve"> w Pacynie</w:t>
      </w:r>
      <w:r w:rsidRPr="002611F9">
        <w:rPr>
          <w:rFonts w:ascii="Times New Roman" w:hAnsi="Times New Roman" w:cs="Times New Roman"/>
          <w:sz w:val="24"/>
          <w:szCs w:val="24"/>
        </w:rPr>
        <w:t>, o</w:t>
      </w:r>
      <w:r w:rsidR="008654AA">
        <w:rPr>
          <w:rFonts w:ascii="Times New Roman" w:hAnsi="Times New Roman" w:cs="Times New Roman"/>
          <w:sz w:val="24"/>
          <w:szCs w:val="24"/>
        </w:rPr>
        <w:t xml:space="preserve"> posiadaniu i </w:t>
      </w:r>
      <w:r w:rsidRPr="002611F9">
        <w:rPr>
          <w:rFonts w:ascii="Times New Roman" w:hAnsi="Times New Roman" w:cs="Times New Roman"/>
          <w:sz w:val="24"/>
          <w:szCs w:val="24"/>
        </w:rPr>
        <w:t xml:space="preserve"> </w:t>
      </w:r>
      <w:r w:rsidRPr="008654AA">
        <w:rPr>
          <w:rFonts w:ascii="Times New Roman" w:hAnsi="Times New Roman" w:cs="Times New Roman"/>
          <w:sz w:val="24"/>
          <w:szCs w:val="24"/>
        </w:rPr>
        <w:t>stanie technicznym sprzętu komputerowego</w:t>
      </w:r>
      <w:r w:rsidR="00C909F0" w:rsidRPr="008654AA">
        <w:rPr>
          <w:rFonts w:ascii="Times New Roman" w:hAnsi="Times New Roman" w:cs="Times New Roman"/>
          <w:sz w:val="24"/>
          <w:szCs w:val="24"/>
        </w:rPr>
        <w:t xml:space="preserve"> zgodnie </w:t>
      </w:r>
      <w:r w:rsidR="00C909F0" w:rsidRPr="002611F9">
        <w:rPr>
          <w:rFonts w:ascii="Times New Roman" w:hAnsi="Times New Roman" w:cs="Times New Roman"/>
          <w:sz w:val="24"/>
          <w:szCs w:val="24"/>
        </w:rPr>
        <w:t>z załącznikiem nr 2</w:t>
      </w:r>
      <w:r w:rsidRPr="00261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CD3" w:rsidRPr="002611F9" w:rsidRDefault="00E42CD3" w:rsidP="001114EC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Realizator Projektu może wezwać Uczestnika Projektu do okazania sprzętu komputerowego w siedzibie Urzędu Gminy w Pacynie. </w:t>
      </w:r>
    </w:p>
    <w:p w:rsidR="001114EC" w:rsidRPr="002611F9" w:rsidRDefault="001114EC" w:rsidP="001114EC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W uzasadnionych przypadkach mogą być przeprowadzane kontrole przez pracownika </w:t>
      </w:r>
      <w:r w:rsidR="00E6775C" w:rsidRPr="002611F9">
        <w:rPr>
          <w:rFonts w:ascii="Times New Roman" w:hAnsi="Times New Roman" w:cs="Times New Roman"/>
          <w:sz w:val="24"/>
          <w:szCs w:val="24"/>
        </w:rPr>
        <w:t>Urzędu Gminy</w:t>
      </w:r>
      <w:r w:rsidRPr="002611F9">
        <w:rPr>
          <w:rFonts w:ascii="Times New Roman" w:hAnsi="Times New Roman" w:cs="Times New Roman"/>
          <w:sz w:val="24"/>
          <w:szCs w:val="24"/>
        </w:rPr>
        <w:t xml:space="preserve"> w Pacynie w miejscu zamieszkania Uczestnika Projektu, który otrzymał sprzęt komputerowy</w:t>
      </w:r>
      <w:r w:rsidR="00E42CD3" w:rsidRPr="002611F9">
        <w:rPr>
          <w:rFonts w:ascii="Times New Roman" w:hAnsi="Times New Roman" w:cs="Times New Roman"/>
          <w:sz w:val="24"/>
          <w:szCs w:val="24"/>
        </w:rPr>
        <w:t xml:space="preserve"> lub wezwanie </w:t>
      </w:r>
      <w:r w:rsidR="00AF3A48" w:rsidRPr="002611F9">
        <w:rPr>
          <w:rFonts w:ascii="Times New Roman" w:hAnsi="Times New Roman" w:cs="Times New Roman"/>
          <w:sz w:val="24"/>
          <w:szCs w:val="24"/>
        </w:rPr>
        <w:t>Uczestnika Projektu do okazania</w:t>
      </w:r>
      <w:r w:rsidRPr="002611F9">
        <w:rPr>
          <w:rFonts w:ascii="Times New Roman" w:hAnsi="Times New Roman" w:cs="Times New Roman"/>
          <w:sz w:val="24"/>
          <w:szCs w:val="24"/>
        </w:rPr>
        <w:t xml:space="preserve">, w każdym czasie od dnia zawarcia umowy do końca okresu 2 lat. </w:t>
      </w:r>
    </w:p>
    <w:p w:rsidR="001114EC" w:rsidRPr="002611F9" w:rsidRDefault="001114EC" w:rsidP="001114EC">
      <w:pPr>
        <w:pStyle w:val="Nagwe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Uczestnik Projektu zobowiązany będzie zwrotu wartości otrzymanego sprzętu komputerowego w przypadku</w:t>
      </w:r>
      <w:r w:rsidRPr="002611F9">
        <w:rPr>
          <w:rFonts w:ascii="Times New Roman" w:hAnsi="Times New Roman" w:cs="Times New Roman"/>
        </w:rPr>
        <w:t xml:space="preserve">  </w:t>
      </w:r>
      <w:r w:rsidRPr="002611F9">
        <w:rPr>
          <w:rFonts w:ascii="Times New Roman" w:hAnsi="Times New Roman" w:cs="Times New Roman"/>
          <w:sz w:val="24"/>
          <w:szCs w:val="24"/>
        </w:rPr>
        <w:t>niedotrzymania wymaganego okresu zachowania efektów Projektu oraz utrzymania trwałości Projektu (2 lata), w szczególności w przypadku jego zbycia, wynajęcia lub użyczenia.</w:t>
      </w:r>
    </w:p>
    <w:p w:rsidR="001114EC" w:rsidRPr="002611F9" w:rsidRDefault="001114EC" w:rsidP="001114EC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Uczestnik Projektu ponosi pełną odpowiedzialność karną i odszkodowawczą za wykryte nieprawidłowości w użytkowaniu sprzętu, w szczególności w przypadku jego zniszczenia, uszkodzenia lub zaginięcia sprzętu, z przyczyn leżących po stronie Uczestnika Projektu lub osób trzecich. </w:t>
      </w:r>
    </w:p>
    <w:p w:rsidR="001114EC" w:rsidRPr="002611F9" w:rsidRDefault="001B1F5E" w:rsidP="002611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2611F9">
        <w:rPr>
          <w:rFonts w:ascii="Times New Roman" w:hAnsi="Times New Roman" w:cs="Times New Roman"/>
          <w:b/>
          <w:sz w:val="24"/>
          <w:szCs w:val="24"/>
        </w:rPr>
        <w:t>.</w:t>
      </w:r>
    </w:p>
    <w:p w:rsidR="001114EC" w:rsidRPr="002611F9" w:rsidRDefault="001114EC" w:rsidP="001114EC">
      <w:pPr>
        <w:spacing w:after="0" w:line="276" w:lineRule="auto"/>
        <w:ind w:left="4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114EC" w:rsidRPr="002611F9" w:rsidRDefault="001114EC" w:rsidP="001114E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Cs/>
          <w:sz w:val="24"/>
          <w:szCs w:val="24"/>
        </w:rPr>
        <w:t>Uczestnik Projektu akceptuje zasady zawarte w niniejszym Regulaminie.</w:t>
      </w:r>
    </w:p>
    <w:p w:rsidR="001114EC" w:rsidRPr="002611F9" w:rsidRDefault="001114EC" w:rsidP="001114E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Cs/>
          <w:sz w:val="24"/>
          <w:szCs w:val="24"/>
        </w:rPr>
        <w:t>W</w:t>
      </w:r>
      <w:r w:rsidRPr="002611F9">
        <w:rPr>
          <w:rFonts w:ascii="Times New Roman" w:hAnsi="Times New Roman" w:cs="Times New Roman"/>
          <w:sz w:val="24"/>
          <w:szCs w:val="24"/>
        </w:rPr>
        <w:t xml:space="preserve"> sprawach nieuregulowanych niniejszym Regulaminem mają zastosowanie powszechnie obowiązujące przepisy prawa. </w:t>
      </w:r>
    </w:p>
    <w:p w:rsidR="001114EC" w:rsidRDefault="001114EC" w:rsidP="001114E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W przypadku zmiany Regula</w:t>
      </w:r>
      <w:r w:rsidR="00C909F0" w:rsidRPr="002611F9">
        <w:rPr>
          <w:rFonts w:ascii="Times New Roman" w:hAnsi="Times New Roman" w:cs="Times New Roman"/>
          <w:sz w:val="24"/>
          <w:szCs w:val="24"/>
        </w:rPr>
        <w:t>minu, Urząd Gminy w  Pacynie</w:t>
      </w:r>
      <w:r w:rsidRPr="002611F9">
        <w:rPr>
          <w:rFonts w:ascii="Times New Roman" w:hAnsi="Times New Roman" w:cs="Times New Roman"/>
          <w:sz w:val="24"/>
          <w:szCs w:val="24"/>
        </w:rPr>
        <w:t xml:space="preserve"> opublikuje nową wersję na swojej stronie internetowej wraz z podaniem zakresu zmian.</w:t>
      </w:r>
    </w:p>
    <w:p w:rsidR="00A4001B" w:rsidRDefault="00A4001B" w:rsidP="00A4001B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4001B" w:rsidRDefault="00A4001B" w:rsidP="00A400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01B" w:rsidRDefault="00A4001B" w:rsidP="00A40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:rsidR="00A4001B" w:rsidRPr="002611F9" w:rsidRDefault="00A4001B" w:rsidP="00A4001B">
      <w:pPr>
        <w:spacing w:after="0" w:line="276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82E27" w:rsidRPr="002611F9" w:rsidRDefault="00282E27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</w:rPr>
      </w:pPr>
    </w:p>
    <w:p w:rsidR="007B3178" w:rsidRPr="002611F9" w:rsidRDefault="007B3178" w:rsidP="00282E27">
      <w:pPr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282E27">
      <w:pPr>
        <w:rPr>
          <w:rFonts w:ascii="Times New Roman" w:hAnsi="Times New Roman" w:cs="Times New Roman"/>
          <w:sz w:val="24"/>
          <w:szCs w:val="24"/>
        </w:rPr>
      </w:pPr>
    </w:p>
    <w:p w:rsidR="00104B0B" w:rsidRDefault="00104B0B" w:rsidP="00104B0B">
      <w:pPr>
        <w:pStyle w:val="Normalny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B3178" w:rsidRPr="002611F9" w:rsidRDefault="007B3178" w:rsidP="007B3178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UMOWA DAROWIZNY</w:t>
      </w:r>
      <w:r w:rsidR="0012049F" w:rsidRPr="002611F9">
        <w:rPr>
          <w:rFonts w:ascii="Times New Roman" w:hAnsi="Times New Roman" w:cs="Times New Roman"/>
          <w:b/>
          <w:sz w:val="24"/>
          <w:szCs w:val="24"/>
        </w:rPr>
        <w:t xml:space="preserve"> nr …………..</w:t>
      </w:r>
    </w:p>
    <w:p w:rsidR="007B3178" w:rsidRPr="002611F9" w:rsidRDefault="007B3178" w:rsidP="0012049F">
      <w:pPr>
        <w:spacing w:after="0" w:line="240" w:lineRule="auto"/>
        <w:ind w:left="755" w:right="72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11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 ramach Programu Operacyjnego Polska Cyfrowa na lata 2014-2020 </w:t>
      </w:r>
      <w:r w:rsidRPr="00261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B3178" w:rsidRPr="002611F9" w:rsidRDefault="007B3178" w:rsidP="0012049F">
      <w:pPr>
        <w:spacing w:after="0" w:line="240" w:lineRule="auto"/>
        <w:ind w:left="755" w:right="721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11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Osi Priorytetowej V Rozwój cyfrowy JST oraz wzmocnienie cyfrowej odporności na zagrożenia REACT-EU</w:t>
      </w:r>
    </w:p>
    <w:p w:rsidR="007B3178" w:rsidRPr="002611F9" w:rsidRDefault="007B3178" w:rsidP="0012049F">
      <w:pPr>
        <w:spacing w:after="0"/>
        <w:ind w:left="755" w:right="732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11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działania 5.1 Rozwój cyfrowy JST oraz wzmocnienie cyfrowej odporności na zagrożenia  </w:t>
      </w:r>
    </w:p>
    <w:p w:rsidR="007B3178" w:rsidRPr="002611F9" w:rsidRDefault="007B3178" w:rsidP="0012049F">
      <w:pPr>
        <w:spacing w:after="0" w:line="417" w:lineRule="auto"/>
        <w:ind w:left="1899" w:right="186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611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dotycząca realizacji projektu grantowego</w:t>
      </w:r>
    </w:p>
    <w:p w:rsidR="007B3178" w:rsidRPr="002611F9" w:rsidRDefault="007B3178" w:rsidP="0012049F">
      <w:pPr>
        <w:spacing w:after="0" w:line="417" w:lineRule="auto"/>
        <w:ind w:right="45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611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„Wsparcie dzieci z rodzin pegeerowskich w rozwoju cyfrowym – Granty PPGR”</w:t>
      </w:r>
    </w:p>
    <w:p w:rsidR="007B3178" w:rsidRPr="002611F9" w:rsidRDefault="007B3178" w:rsidP="007B3178">
      <w:pPr>
        <w:pStyle w:val="Normalny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49F" w:rsidRPr="002611F9" w:rsidRDefault="007B3178" w:rsidP="001204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 </w:t>
      </w:r>
      <w:r w:rsidR="0012049F" w:rsidRPr="002611F9">
        <w:rPr>
          <w:rFonts w:ascii="Times New Roman" w:eastAsia="Calibri" w:hAnsi="Times New Roman" w:cs="Times New Roman"/>
          <w:sz w:val="24"/>
          <w:szCs w:val="24"/>
        </w:rPr>
        <w:t>zawarta w dniu ………….  pomiędzy Gminą Pacyna, ul. Wyzwolenia 7, 09-541</w:t>
      </w:r>
    </w:p>
    <w:p w:rsidR="007B3178" w:rsidRPr="002611F9" w:rsidRDefault="0012049F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Pacyna, NIP: 971-066-41-97,</w:t>
      </w:r>
      <w:r w:rsidRPr="002611F9">
        <w:rPr>
          <w:rFonts w:ascii="Times New Roman" w:hAnsi="Times New Roman" w:cs="Times New Roman"/>
          <w:sz w:val="24"/>
          <w:szCs w:val="24"/>
        </w:rPr>
        <w:t xml:space="preserve"> REGON: 611015810,</w:t>
      </w:r>
    </w:p>
    <w:p w:rsidR="007B3178" w:rsidRPr="002611F9" w:rsidRDefault="0012049F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reprezentowaną przez Wójta Krzysztofa Woźniaka, przy kontrasygnacie Skarbnika Gminy Elżbiety Szymańskiej</w:t>
      </w: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zwanym dalej: </w:t>
      </w:r>
      <w:r w:rsidR="00A938CD" w:rsidRPr="002611F9">
        <w:rPr>
          <w:rFonts w:ascii="Times New Roman" w:hAnsi="Times New Roman" w:cs="Times New Roman"/>
          <w:b/>
          <w:sz w:val="24"/>
          <w:szCs w:val="24"/>
        </w:rPr>
        <w:t>“Gminą</w:t>
      </w:r>
      <w:r w:rsidRPr="002611F9">
        <w:rPr>
          <w:rFonts w:ascii="Times New Roman" w:hAnsi="Times New Roman" w:cs="Times New Roman"/>
          <w:b/>
          <w:sz w:val="24"/>
          <w:szCs w:val="24"/>
        </w:rPr>
        <w:t>”</w:t>
      </w: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B3178" w:rsidRPr="00FF2790" w:rsidRDefault="007B3178" w:rsidP="007B3178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FF27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27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….........................................., </w:t>
      </w:r>
      <w:r w:rsidRPr="00FF279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(imię i nazwisko </w:t>
      </w:r>
      <w:r w:rsidR="00EB5A52" w:rsidRPr="00FF2790">
        <w:rPr>
          <w:rFonts w:ascii="Times New Roman" w:hAnsi="Times New Roman" w:cs="Times New Roman"/>
          <w:i/>
          <w:iCs/>
          <w:color w:val="auto"/>
          <w:sz w:val="24"/>
          <w:szCs w:val="24"/>
        </w:rPr>
        <w:t>Uczestnika Projektu</w:t>
      </w:r>
      <w:r w:rsidRPr="00FF2790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7B3178" w:rsidRPr="00FF2790" w:rsidRDefault="007B3178" w:rsidP="007B3178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FF2790">
        <w:rPr>
          <w:rFonts w:ascii="Times New Roman" w:hAnsi="Times New Roman" w:cs="Times New Roman"/>
          <w:color w:val="auto"/>
          <w:sz w:val="24"/>
          <w:szCs w:val="24"/>
        </w:rPr>
        <w:t>zamieszkałą/łym w …..................................</w:t>
      </w:r>
      <w:r w:rsidR="00EB5A52" w:rsidRPr="00FF2790">
        <w:rPr>
          <w:rFonts w:ascii="Times New Roman" w:hAnsi="Times New Roman" w:cs="Times New Roman"/>
          <w:color w:val="auto"/>
          <w:sz w:val="24"/>
          <w:szCs w:val="24"/>
        </w:rPr>
        <w:t xml:space="preserve"> gm. Pacyna </w:t>
      </w:r>
      <w:r w:rsidRPr="00FF2790">
        <w:rPr>
          <w:rFonts w:ascii="Times New Roman" w:hAnsi="Times New Roman" w:cs="Times New Roman"/>
          <w:color w:val="auto"/>
          <w:sz w:val="24"/>
          <w:szCs w:val="24"/>
        </w:rPr>
        <w:t>PESEL ……….,</w:t>
      </w:r>
    </w:p>
    <w:p w:rsidR="007B3178" w:rsidRPr="00FF2790" w:rsidRDefault="007B3178" w:rsidP="007B3178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FF2790">
        <w:rPr>
          <w:rFonts w:ascii="Times New Roman" w:hAnsi="Times New Roman" w:cs="Times New Roman"/>
          <w:color w:val="auto"/>
          <w:sz w:val="24"/>
          <w:szCs w:val="24"/>
        </w:rPr>
        <w:t>reprezentowaną/nym przez matkę/ojca/opiekuna /kuratora …………………………………….,</w:t>
      </w:r>
    </w:p>
    <w:p w:rsidR="007B3178" w:rsidRPr="00FF2790" w:rsidRDefault="007B3178" w:rsidP="007B3178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FF2790">
        <w:rPr>
          <w:rFonts w:ascii="Times New Roman" w:hAnsi="Times New Roman" w:cs="Times New Roman"/>
          <w:color w:val="auto"/>
          <w:sz w:val="24"/>
          <w:szCs w:val="24"/>
        </w:rPr>
        <w:t>zamieszkałą/łego w …………………</w:t>
      </w:r>
      <w:r w:rsidR="00EB5A52" w:rsidRPr="00FF2790">
        <w:rPr>
          <w:rFonts w:ascii="Times New Roman" w:hAnsi="Times New Roman" w:cs="Times New Roman"/>
          <w:color w:val="auto"/>
          <w:sz w:val="24"/>
          <w:szCs w:val="24"/>
        </w:rPr>
        <w:t>, gm. Pacyna</w:t>
      </w:r>
      <w:r w:rsidRPr="00FF279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B5A52" w:rsidRPr="00FF27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2790">
        <w:rPr>
          <w:rFonts w:ascii="Times New Roman" w:hAnsi="Times New Roman" w:cs="Times New Roman"/>
          <w:color w:val="auto"/>
          <w:sz w:val="24"/>
          <w:szCs w:val="24"/>
        </w:rPr>
        <w:t>dowód osobisty seria i nr: ………………..,</w:t>
      </w:r>
    </w:p>
    <w:p w:rsidR="007B3178" w:rsidRPr="002611F9" w:rsidRDefault="007B3178" w:rsidP="007B317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zwanym dalej: </w:t>
      </w:r>
      <w:r w:rsidR="00A938CD" w:rsidRPr="002611F9">
        <w:rPr>
          <w:rFonts w:ascii="Times New Roman" w:hAnsi="Times New Roman" w:cs="Times New Roman"/>
          <w:b/>
          <w:sz w:val="24"/>
          <w:szCs w:val="24"/>
        </w:rPr>
        <w:t>“Uczestnik</w:t>
      </w:r>
      <w:r w:rsidR="00EB5A52" w:rsidRPr="002611F9">
        <w:rPr>
          <w:rFonts w:ascii="Times New Roman" w:hAnsi="Times New Roman" w:cs="Times New Roman"/>
          <w:b/>
          <w:sz w:val="24"/>
          <w:szCs w:val="24"/>
        </w:rPr>
        <w:t xml:space="preserve">iem </w:t>
      </w:r>
      <w:r w:rsidR="00A938CD" w:rsidRPr="002611F9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Pr="002611F9">
        <w:rPr>
          <w:rFonts w:ascii="Times New Roman" w:hAnsi="Times New Roman" w:cs="Times New Roman"/>
          <w:b/>
          <w:sz w:val="24"/>
          <w:szCs w:val="24"/>
        </w:rPr>
        <w:t>”</w:t>
      </w:r>
      <w:r w:rsidRPr="002611F9">
        <w:rPr>
          <w:rFonts w:ascii="Times New Roman" w:hAnsi="Times New Roman" w:cs="Times New Roman"/>
          <w:sz w:val="24"/>
          <w:szCs w:val="24"/>
        </w:rPr>
        <w:t>.</w:t>
      </w: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78" w:rsidRPr="002611F9" w:rsidRDefault="007B3178" w:rsidP="007B3178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1</w:t>
      </w:r>
      <w:r w:rsidR="002611F9" w:rsidRPr="002611F9">
        <w:rPr>
          <w:rFonts w:ascii="Times New Roman" w:hAnsi="Times New Roman" w:cs="Times New Roman"/>
          <w:b/>
          <w:sz w:val="24"/>
          <w:szCs w:val="24"/>
        </w:rPr>
        <w:t>.</w:t>
      </w:r>
    </w:p>
    <w:p w:rsidR="00A938CD" w:rsidRPr="002611F9" w:rsidRDefault="00A938CD" w:rsidP="002611F9">
      <w:pPr>
        <w:pStyle w:val="alista1"/>
        <w:numPr>
          <w:ilvl w:val="0"/>
          <w:numId w:val="12"/>
        </w:numPr>
        <w:tabs>
          <w:tab w:val="left" w:pos="426"/>
        </w:tabs>
      </w:pPr>
      <w:r w:rsidRPr="002611F9">
        <w:rPr>
          <w:b w:val="0"/>
          <w:szCs w:val="24"/>
        </w:rPr>
        <w:t>Gmina przekazuje, nieodpłatnie na własność uczestnikowi projektu Przedmiot umowy, opisany szczegółowo w załączniku nr 1 do niniejszej umowy.</w:t>
      </w:r>
    </w:p>
    <w:p w:rsidR="00A938CD" w:rsidRPr="002611F9" w:rsidRDefault="00A938CD" w:rsidP="00A938CD">
      <w:pPr>
        <w:pStyle w:val="alista1"/>
        <w:numPr>
          <w:ilvl w:val="0"/>
          <w:numId w:val="12"/>
        </w:numPr>
        <w:tabs>
          <w:tab w:val="left" w:pos="426"/>
        </w:tabs>
      </w:pPr>
      <w:r w:rsidRPr="002611F9">
        <w:rPr>
          <w:b w:val="0"/>
          <w:szCs w:val="24"/>
        </w:rPr>
        <w:t xml:space="preserve">Do przekazania przez Gminę na rzecz uczestnika projektu Przedmiotu umowy dojdzie na podstawie pisemnego protokołu przekazania, którego wzór stanowi załącznik nr 1 do niniejszej umowy. </w:t>
      </w:r>
    </w:p>
    <w:p w:rsidR="00A938CD" w:rsidRPr="002611F9" w:rsidRDefault="00A938CD" w:rsidP="00A938CD">
      <w:pPr>
        <w:pStyle w:val="alista1"/>
        <w:numPr>
          <w:ilvl w:val="0"/>
          <w:numId w:val="12"/>
        </w:numPr>
        <w:tabs>
          <w:tab w:val="left" w:pos="426"/>
        </w:tabs>
      </w:pPr>
      <w:r w:rsidRPr="002611F9">
        <w:rPr>
          <w:b w:val="0"/>
          <w:szCs w:val="24"/>
        </w:rPr>
        <w:lastRenderedPageBreak/>
        <w:t>Gmina oświadcza, że zakupiła Przedmiot umowy w ramach Konkursu Grantowego Cyfrowa Gmina -Wsparcie dzieci z rodzin pegeerowskich w rozwoju cyfrowym –„Granty PPGR”  i jest właścicielem przedmiotu umowy.</w:t>
      </w:r>
    </w:p>
    <w:p w:rsidR="00A938CD" w:rsidRPr="002611F9" w:rsidRDefault="00A938CD" w:rsidP="00A938CD">
      <w:pPr>
        <w:pStyle w:val="alista1"/>
        <w:numPr>
          <w:ilvl w:val="0"/>
          <w:numId w:val="12"/>
        </w:numPr>
        <w:tabs>
          <w:tab w:val="left" w:pos="426"/>
        </w:tabs>
      </w:pPr>
      <w:r w:rsidRPr="002611F9">
        <w:rPr>
          <w:b w:val="0"/>
          <w:szCs w:val="24"/>
        </w:rPr>
        <w:t>Gmina oświadcza, że przedmiot umowy nie jest obciążony prawami na rzecz osób trzecich.</w:t>
      </w:r>
    </w:p>
    <w:p w:rsidR="007B3178" w:rsidRPr="002611F9" w:rsidRDefault="007B3178" w:rsidP="007B3178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298" w:rsidRDefault="00050298" w:rsidP="007B3178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78" w:rsidRPr="002611F9" w:rsidRDefault="007B3178" w:rsidP="007B3178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2</w:t>
      </w:r>
      <w:r w:rsidR="00203C2F" w:rsidRPr="002611F9">
        <w:rPr>
          <w:rFonts w:ascii="Times New Roman" w:hAnsi="Times New Roman" w:cs="Times New Roman"/>
          <w:b/>
          <w:sz w:val="24"/>
          <w:szCs w:val="24"/>
        </w:rPr>
        <w:t>.</w:t>
      </w:r>
    </w:p>
    <w:p w:rsidR="00A938CD" w:rsidRPr="008654AA" w:rsidRDefault="00A938CD" w:rsidP="00A938CD">
      <w:pPr>
        <w:pStyle w:val="Nagwek"/>
        <w:numPr>
          <w:ilvl w:val="0"/>
          <w:numId w:val="8"/>
        </w:numPr>
        <w:tabs>
          <w:tab w:val="clear" w:pos="4536"/>
          <w:tab w:val="center" w:pos="846"/>
        </w:tabs>
        <w:jc w:val="both"/>
        <w:rPr>
          <w:rFonts w:ascii="Times New Roman" w:hAnsi="Times New Roman" w:cs="Times New Roman"/>
        </w:rPr>
      </w:pPr>
      <w:r w:rsidRPr="008654AA">
        <w:rPr>
          <w:rFonts w:ascii="Times New Roman" w:hAnsi="Times New Roman" w:cs="Times New Roman"/>
          <w:sz w:val="24"/>
          <w:szCs w:val="24"/>
        </w:rPr>
        <w:t>Uczestnik projektu oświadcza, że spełnia warunki udziału w projekcie, dobrowolnie przystępuje do projektu, a także zna postanowienia regulaminu rekrutacji i uczestnictwa w projekcie pn. „Wsparcie dzieci z rodzin pegeerowskich w rozwoju cyfrowym – Grant PPGR” oraz procedur przekazania i monitorowania sprzętu komputerowego zakupionego przez Gminę Pacyna w ramach realizacji projektu oraz je akceptuje.</w:t>
      </w:r>
    </w:p>
    <w:p w:rsidR="00A938CD" w:rsidRPr="002611F9" w:rsidRDefault="00A938CD" w:rsidP="00A938CD">
      <w:pPr>
        <w:pStyle w:val="Nagwek"/>
        <w:numPr>
          <w:ilvl w:val="0"/>
          <w:numId w:val="8"/>
        </w:numPr>
        <w:tabs>
          <w:tab w:val="clear" w:pos="4536"/>
          <w:tab w:val="center" w:pos="846"/>
        </w:tabs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Uczestnik projektu zobowiązuje się:</w:t>
      </w:r>
    </w:p>
    <w:p w:rsidR="00A938CD" w:rsidRPr="002611F9" w:rsidRDefault="00A938CD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używać Przedmiot umowy w sposób zgodny z prawem, w tym także przestrzegać legalności oprogramowania;</w:t>
      </w:r>
    </w:p>
    <w:p w:rsidR="00A938CD" w:rsidRPr="002611F9" w:rsidRDefault="00A938CD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utrzymywać Przedmiot umowy w należytym stanie technicznym;</w:t>
      </w:r>
    </w:p>
    <w:p w:rsidR="00A938CD" w:rsidRPr="002611F9" w:rsidRDefault="00EB5A52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do składania </w:t>
      </w:r>
      <w:r w:rsidRPr="008654AA">
        <w:rPr>
          <w:rFonts w:ascii="Times New Roman" w:hAnsi="Times New Roman" w:cs="Times New Roman"/>
          <w:sz w:val="24"/>
          <w:szCs w:val="24"/>
        </w:rPr>
        <w:t>półrocznych</w:t>
      </w:r>
      <w:r w:rsidR="00A938CD" w:rsidRPr="008654AA">
        <w:rPr>
          <w:rFonts w:ascii="Times New Roman" w:hAnsi="Times New Roman" w:cs="Times New Roman"/>
          <w:sz w:val="24"/>
          <w:szCs w:val="24"/>
        </w:rPr>
        <w:t xml:space="preserve"> oświadczeń </w:t>
      </w:r>
      <w:r w:rsidR="00A938CD" w:rsidRPr="002611F9">
        <w:rPr>
          <w:rFonts w:ascii="Times New Roman" w:hAnsi="Times New Roman" w:cs="Times New Roman"/>
          <w:sz w:val="24"/>
          <w:szCs w:val="24"/>
        </w:rPr>
        <w:t xml:space="preserve">o </w:t>
      </w:r>
      <w:r w:rsidR="008654AA">
        <w:rPr>
          <w:rFonts w:ascii="Times New Roman" w:hAnsi="Times New Roman" w:cs="Times New Roman"/>
          <w:sz w:val="24"/>
          <w:szCs w:val="24"/>
        </w:rPr>
        <w:t xml:space="preserve">posiadaniu i </w:t>
      </w:r>
      <w:r w:rsidR="00A938CD" w:rsidRPr="002611F9">
        <w:rPr>
          <w:rFonts w:ascii="Times New Roman" w:hAnsi="Times New Roman" w:cs="Times New Roman"/>
          <w:sz w:val="24"/>
          <w:szCs w:val="24"/>
        </w:rPr>
        <w:t>stanie technic</w:t>
      </w:r>
      <w:r w:rsidR="0062322D" w:rsidRPr="002611F9">
        <w:rPr>
          <w:rFonts w:ascii="Times New Roman" w:hAnsi="Times New Roman" w:cs="Times New Roman"/>
          <w:sz w:val="24"/>
          <w:szCs w:val="24"/>
        </w:rPr>
        <w:t xml:space="preserve">znym Przedmiotu umowy </w:t>
      </w:r>
      <w:r w:rsidR="00A938CD" w:rsidRPr="002611F9">
        <w:rPr>
          <w:rFonts w:ascii="Times New Roman" w:hAnsi="Times New Roman" w:cs="Times New Roman"/>
          <w:sz w:val="24"/>
          <w:szCs w:val="24"/>
        </w:rPr>
        <w:t>w okresie trwałości projektu, tj. 2 lata od dnia podpisania umowy</w:t>
      </w:r>
      <w:r w:rsidR="0062322D" w:rsidRPr="002611F9">
        <w:rPr>
          <w:rFonts w:ascii="Times New Roman" w:hAnsi="Times New Roman" w:cs="Times New Roman"/>
          <w:sz w:val="24"/>
          <w:szCs w:val="24"/>
        </w:rPr>
        <w:t>, zgodnie z załącznikiem nr 2 do niniejszej umowy</w:t>
      </w:r>
      <w:r w:rsidR="00A938CD" w:rsidRPr="002611F9">
        <w:rPr>
          <w:rFonts w:ascii="Times New Roman" w:hAnsi="Times New Roman" w:cs="Times New Roman"/>
          <w:sz w:val="24"/>
          <w:szCs w:val="24"/>
        </w:rPr>
        <w:t>;</w:t>
      </w:r>
    </w:p>
    <w:p w:rsidR="00A938CD" w:rsidRPr="002611F9" w:rsidRDefault="00A938CD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color w:val="000000"/>
          <w:sz w:val="24"/>
          <w:szCs w:val="24"/>
        </w:rPr>
        <w:t>do każdorazowego okazania Przedmiotu umowy do oględzin stanu technicznego pracownikowi Urzędu Gminy w Pacynie, w miejscu i terminie wskazanym przez Gminę, jeżeli zaistnieje taka potrzeba;</w:t>
      </w:r>
    </w:p>
    <w:p w:rsidR="00A938CD" w:rsidRPr="002611F9" w:rsidRDefault="00A938CD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zwrotu wartości Przedmiotu u</w:t>
      </w:r>
      <w:r w:rsidR="00470676">
        <w:rPr>
          <w:rFonts w:ascii="Times New Roman" w:hAnsi="Times New Roman" w:cs="Times New Roman"/>
          <w:sz w:val="24"/>
          <w:szCs w:val="24"/>
        </w:rPr>
        <w:t>mowy określonej w § 3</w:t>
      </w:r>
      <w:r w:rsidRPr="002611F9">
        <w:rPr>
          <w:rFonts w:ascii="Times New Roman" w:hAnsi="Times New Roman" w:cs="Times New Roman"/>
          <w:sz w:val="24"/>
          <w:szCs w:val="24"/>
        </w:rPr>
        <w:t xml:space="preserve"> w przypadku niedotrzymania wymaganego okresu zachowania efektów projektu oraz utrzymania trwałości projektu, w tym pokrywać</w:t>
      </w:r>
      <w:r w:rsidRPr="00261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1F9">
        <w:rPr>
          <w:rFonts w:ascii="Times New Roman" w:hAnsi="Times New Roman" w:cs="Times New Roman"/>
          <w:sz w:val="24"/>
          <w:szCs w:val="24"/>
        </w:rPr>
        <w:t>szkody w pełnej wysokości wraz z ewentualnymi odsetkami, wynikające między innymi ze zniszczenia, uszkodzenia lub zaginięcia sprzętu, z przyczyn leżących po stronie uczestnika projektu lub osób trzecich;</w:t>
      </w:r>
    </w:p>
    <w:p w:rsidR="00A938CD" w:rsidRPr="002611F9" w:rsidRDefault="00A938CD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współpracować ze wszystkimi podmiotami zaangażowanymi w realizację projektu;</w:t>
      </w:r>
    </w:p>
    <w:p w:rsidR="00A938CD" w:rsidRPr="002611F9" w:rsidRDefault="00A938CD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do poddania się działaniom kontrolnym wynikającym z projektu, w tym do poddania się działaniom kontrolnym prowadzonym przez Gminę Pacynę  bezpośrednio, pośrednio za pomocą zewnętrznych podmiotów, jak również przez podmioty uprawnione do kontroli funduszy UE;</w:t>
      </w:r>
    </w:p>
    <w:p w:rsidR="00A938CD" w:rsidRPr="002611F9" w:rsidRDefault="00A938CD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do uczestnictwa w monitoringu i ewaluacji projektu,</w:t>
      </w:r>
    </w:p>
    <w:p w:rsidR="00A938CD" w:rsidRPr="002611F9" w:rsidRDefault="00A938CD" w:rsidP="00A938CD">
      <w:pPr>
        <w:pStyle w:val="Nagwek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bezzwłocznie powiadomić Gminę </w:t>
      </w:r>
      <w:r w:rsidRPr="002611F9">
        <w:rPr>
          <w:rFonts w:ascii="Times New Roman" w:hAnsi="Times New Roman" w:cs="Times New Roman"/>
          <w:color w:val="000000"/>
          <w:sz w:val="24"/>
          <w:szCs w:val="24"/>
        </w:rPr>
        <w:t>o okolicznościach mających wpływ na niezachowanie efektów projektu w wymaganym okresie, tj. przez okres 2 lat od zakończenia projektu oraz utrzymania trwałości projektu, np. zniszczeniu sprzętu,  zmianie miejsca zamieszkania.</w:t>
      </w:r>
    </w:p>
    <w:p w:rsidR="007B3178" w:rsidRPr="002611F9" w:rsidRDefault="007B3178" w:rsidP="007B3178">
      <w:pPr>
        <w:pStyle w:val="Normalny1"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178" w:rsidRPr="002611F9" w:rsidRDefault="007B3178" w:rsidP="007B3178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3</w:t>
      </w:r>
      <w:r w:rsidR="00203C2F" w:rsidRPr="002611F9">
        <w:rPr>
          <w:rFonts w:ascii="Times New Roman" w:hAnsi="Times New Roman" w:cs="Times New Roman"/>
          <w:b/>
          <w:sz w:val="24"/>
          <w:szCs w:val="24"/>
        </w:rPr>
        <w:t>.</w:t>
      </w:r>
    </w:p>
    <w:p w:rsidR="00A938CD" w:rsidRPr="002611F9" w:rsidRDefault="00A938CD" w:rsidP="00203C2F">
      <w:pPr>
        <w:pStyle w:val="Nagwek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Łączna wartość przekazanego sprzętu komputerowego i oprogramowania na dzień podpisania umowy wynosi: …………… zł (słownie:  …………………………………..).</w:t>
      </w:r>
    </w:p>
    <w:p w:rsidR="00A938CD" w:rsidRPr="002611F9" w:rsidRDefault="00A938CD" w:rsidP="007B3178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C2F" w:rsidRPr="002611F9" w:rsidRDefault="00203C2F" w:rsidP="002611F9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4.</w:t>
      </w:r>
    </w:p>
    <w:p w:rsidR="00203C2F" w:rsidRPr="002611F9" w:rsidRDefault="00203C2F" w:rsidP="00203C2F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:rsidR="00203C2F" w:rsidRPr="002611F9" w:rsidRDefault="00203C2F" w:rsidP="00203C2F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 przez </w:t>
      </w:r>
      <w:r w:rsidR="00EB5A52" w:rsidRPr="002611F9">
        <w:rPr>
          <w:rFonts w:ascii="Times New Roman" w:hAnsi="Times New Roman" w:cs="Times New Roman"/>
          <w:sz w:val="24"/>
          <w:szCs w:val="24"/>
        </w:rPr>
        <w:t>Gminę Pacynę</w:t>
      </w:r>
      <w:r w:rsidRPr="002611F9">
        <w:rPr>
          <w:rFonts w:ascii="Times New Roman" w:hAnsi="Times New Roman" w:cs="Times New Roman"/>
          <w:sz w:val="24"/>
          <w:szCs w:val="24"/>
        </w:rPr>
        <w:t xml:space="preserve"> lub inne organy kontrolujące złożenia przez uczestnika projektu nieprawdziwych informacji, na podstawie których uczestnik projektu został zakwalifikowany do udziału w projekcie, w tym złożenia oświadczenia  niezgodnego z prawdą, uczestnik projektu jest zobowiązany do zwrotu równowartości wartości przedmiotu umowy, o którym mowa w § 3 niniejszej umowy, wraz z odsetkami, na rachunek i w terminie wskazanym przez Gminę.</w:t>
      </w:r>
    </w:p>
    <w:p w:rsidR="00203C2F" w:rsidRPr="002611F9" w:rsidRDefault="00203C2F" w:rsidP="00470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5.</w:t>
      </w:r>
    </w:p>
    <w:p w:rsidR="00203C2F" w:rsidRPr="002611F9" w:rsidRDefault="00203C2F" w:rsidP="00203C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Uczestnik projektu, w okresie trwałości nie może zbyć przedmiotu umowy, pod rygorem odpowiedzialności cywilnej i karnej ani oddać w użyczenie, najem, dzierżawę  lub do używania osobom trzecim.</w:t>
      </w:r>
    </w:p>
    <w:p w:rsidR="00203C2F" w:rsidRPr="002611F9" w:rsidRDefault="00203C2F" w:rsidP="00203C2F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W przypadku zbycia przedmiotu umowy, oddania w użyczenie, najem, dzierżawę  lub do używania osobom trzecim uczestnik projektu zobowiązany jest do zwrotu Gminie wartości przedmiotu umowy.  </w:t>
      </w:r>
    </w:p>
    <w:p w:rsidR="00203C2F" w:rsidRPr="002611F9" w:rsidRDefault="00203C2F" w:rsidP="00203C2F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Uczestnik projektu wyraża zgodę na pokrycie kosztów poniesionych przez Gminę, a wynikających z nieprzestrzegania postanowień umowy. </w:t>
      </w:r>
    </w:p>
    <w:p w:rsidR="00203C2F" w:rsidRPr="002611F9" w:rsidRDefault="00203C2F" w:rsidP="00203C2F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 w:rsidRPr="002611F9">
        <w:rPr>
          <w:rFonts w:ascii="Times New Roman" w:hAnsi="Times New Roman" w:cs="Times New Roman"/>
          <w:sz w:val="24"/>
          <w:szCs w:val="24"/>
        </w:rPr>
        <w:t>Uczestnik zobowiązuje się do samodzielnego pokrycia kosztów dostępu/usługi Internetu.</w:t>
      </w:r>
    </w:p>
    <w:p w:rsidR="00203C2F" w:rsidRPr="002611F9" w:rsidRDefault="00203C2F" w:rsidP="00203C2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203C2F" w:rsidRPr="002611F9" w:rsidRDefault="00203C2F" w:rsidP="00203C2F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>§ 6.</w:t>
      </w:r>
    </w:p>
    <w:p w:rsidR="00203C2F" w:rsidRPr="002611F9" w:rsidRDefault="00203C2F" w:rsidP="00203C2F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Wszelkie zmiany umowy mogą nastąpić jedynie za zgodą stron w formie pisemnej pod rygorem nieważności.</w:t>
      </w:r>
    </w:p>
    <w:p w:rsidR="00203C2F" w:rsidRPr="002611F9" w:rsidRDefault="00203C2F" w:rsidP="00203C2F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W sprawach nieuregulowanych niniejszą umową zastosowanie znajdą przepisy Kodeksu Cywilnego.</w:t>
      </w:r>
    </w:p>
    <w:p w:rsidR="00203C2F" w:rsidRPr="002611F9" w:rsidRDefault="00203C2F" w:rsidP="00203C2F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Ewentualne spory powstałe w związku z realizacją niniejszej umowy rozstrzygane będą przez właściwy rzeczowo Sąd dla Gminy Pacyna.</w:t>
      </w:r>
    </w:p>
    <w:p w:rsidR="007B3178" w:rsidRPr="002611F9" w:rsidRDefault="00203C2F" w:rsidP="00203C2F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3178" w:rsidRPr="002611F9" w:rsidRDefault="007B3178" w:rsidP="007B3178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203C2F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050298" w:rsidRDefault="0005029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...….............................                                                 </w:t>
      </w:r>
      <w:r w:rsidR="00203C2F" w:rsidRPr="002611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611F9">
        <w:rPr>
          <w:rFonts w:ascii="Times New Roman" w:hAnsi="Times New Roman" w:cs="Times New Roman"/>
          <w:sz w:val="24"/>
          <w:szCs w:val="24"/>
        </w:rPr>
        <w:t>...….............................</w:t>
      </w:r>
      <w:r w:rsidRPr="002611F9">
        <w:rPr>
          <w:rFonts w:ascii="Times New Roman" w:hAnsi="Times New Roman" w:cs="Times New Roman"/>
          <w:sz w:val="24"/>
          <w:szCs w:val="24"/>
        </w:rPr>
        <w:tab/>
      </w:r>
    </w:p>
    <w:p w:rsidR="007B3178" w:rsidRPr="002611F9" w:rsidRDefault="00203C2F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     Gmina </w:t>
      </w:r>
      <w:r w:rsidR="007B3178" w:rsidRPr="00261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B3178" w:rsidRPr="002611F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11F9">
        <w:rPr>
          <w:rFonts w:ascii="Times New Roman" w:hAnsi="Times New Roman" w:cs="Times New Roman"/>
          <w:sz w:val="24"/>
          <w:szCs w:val="24"/>
        </w:rPr>
        <w:t>Uczestnik Projektu</w:t>
      </w: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jc w:val="right"/>
        <w:rPr>
          <w:rFonts w:ascii="Times New Roman" w:hAnsi="Times New Roman" w:cs="Times New Roman"/>
          <w:sz w:val="24"/>
          <w:szCs w:val="24"/>
        </w:rPr>
        <w:sectPr w:rsidR="007B3178" w:rsidRPr="002611F9" w:rsidSect="00601FC2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</w:sectPr>
      </w:pPr>
    </w:p>
    <w:p w:rsidR="007B3178" w:rsidRPr="002611F9" w:rsidRDefault="00785FEC" w:rsidP="007B3178">
      <w:pPr>
        <w:pStyle w:val="Normalny1"/>
        <w:jc w:val="right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="007B3178" w:rsidRPr="002611F9">
        <w:rPr>
          <w:rFonts w:ascii="Times New Roman" w:hAnsi="Times New Roman" w:cs="Times New Roman"/>
          <w:sz w:val="24"/>
          <w:szCs w:val="24"/>
        </w:rPr>
        <w:t>do Umowy</w:t>
      </w:r>
    </w:p>
    <w:p w:rsidR="007B3178" w:rsidRPr="002611F9" w:rsidRDefault="007B3178" w:rsidP="007B3178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br/>
      </w:r>
      <w:r w:rsidRPr="002611F9">
        <w:rPr>
          <w:rFonts w:ascii="Times New Roman" w:hAnsi="Times New Roman" w:cs="Times New Roman"/>
          <w:b/>
          <w:sz w:val="24"/>
          <w:szCs w:val="24"/>
        </w:rPr>
        <w:t>Protokół zdawczo-odbiorczy</w:t>
      </w:r>
      <w:r w:rsidRPr="002611F9">
        <w:rPr>
          <w:rFonts w:ascii="Times New Roman" w:hAnsi="Times New Roman" w:cs="Times New Roman"/>
          <w:sz w:val="24"/>
          <w:szCs w:val="24"/>
        </w:rPr>
        <w:br/>
      </w:r>
      <w:r w:rsidRPr="002611F9">
        <w:rPr>
          <w:rFonts w:ascii="Times New Roman" w:hAnsi="Times New Roman" w:cs="Times New Roman"/>
          <w:b/>
          <w:sz w:val="24"/>
          <w:szCs w:val="24"/>
        </w:rPr>
        <w:t>z dni</w:t>
      </w:r>
      <w:r w:rsidR="00785FEC" w:rsidRPr="002611F9">
        <w:rPr>
          <w:rFonts w:ascii="Times New Roman" w:hAnsi="Times New Roman" w:cs="Times New Roman"/>
          <w:b/>
          <w:sz w:val="24"/>
          <w:szCs w:val="24"/>
        </w:rPr>
        <w:t xml:space="preserve">a ....................... 2022 </w:t>
      </w:r>
      <w:r w:rsidRPr="002611F9">
        <w:rPr>
          <w:rFonts w:ascii="Times New Roman" w:hAnsi="Times New Roman" w:cs="Times New Roman"/>
          <w:b/>
          <w:sz w:val="24"/>
          <w:szCs w:val="24"/>
        </w:rPr>
        <w:t>r</w:t>
      </w:r>
      <w:r w:rsidRPr="002611F9">
        <w:rPr>
          <w:rFonts w:ascii="Times New Roman" w:hAnsi="Times New Roman" w:cs="Times New Roman"/>
          <w:sz w:val="24"/>
          <w:szCs w:val="24"/>
        </w:rPr>
        <w:t>.</w:t>
      </w:r>
    </w:p>
    <w:p w:rsidR="007B3178" w:rsidRPr="002611F9" w:rsidRDefault="007B3178" w:rsidP="007B3178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6073"/>
      </w:tblGrid>
      <w:tr w:rsidR="007B3178" w:rsidRPr="002611F9" w:rsidTr="008C66E2">
        <w:tc>
          <w:tcPr>
            <w:tcW w:w="308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>Oznaczenie stron:</w:t>
            </w: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6E3827" w:rsidRDefault="00785FEC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298">
              <w:rPr>
                <w:rFonts w:ascii="Times New Roman" w:hAnsi="Times New Roman" w:cs="Times New Roman"/>
                <w:sz w:val="24"/>
                <w:szCs w:val="24"/>
              </w:rPr>
              <w:t>Realizator projektu</w:t>
            </w:r>
            <w:r w:rsidR="006E3827">
              <w:rPr>
                <w:rFonts w:ascii="Times New Roman" w:hAnsi="Times New Roman" w:cs="Times New Roman"/>
                <w:sz w:val="24"/>
                <w:szCs w:val="24"/>
              </w:rPr>
              <w:t>: Gmina</w:t>
            </w:r>
            <w:r w:rsidRPr="002611F9">
              <w:rPr>
                <w:rFonts w:ascii="Times New Roman" w:hAnsi="Times New Roman" w:cs="Times New Roman"/>
                <w:sz w:val="24"/>
                <w:szCs w:val="24"/>
              </w:rPr>
              <w:t xml:space="preserve"> Pacyna</w:t>
            </w:r>
            <w:r w:rsidR="006E3827">
              <w:rPr>
                <w:rFonts w:ascii="Times New Roman" w:hAnsi="Times New Roman" w:cs="Times New Roman"/>
                <w:sz w:val="24"/>
                <w:szCs w:val="24"/>
              </w:rPr>
              <w:t xml:space="preserve">, ul. Wyzwolenia 7, </w:t>
            </w:r>
          </w:p>
          <w:p w:rsidR="007B3178" w:rsidRPr="002611F9" w:rsidRDefault="006E3827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09-541 Pacyna</w:t>
            </w:r>
            <w:r w:rsidR="007B3178" w:rsidRPr="002611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B3178" w:rsidRPr="002611F9" w:rsidRDefault="00785FEC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sz w:val="24"/>
                <w:szCs w:val="24"/>
              </w:rPr>
              <w:t>Uczestnik Projektu: ……………………………………..</w:t>
            </w:r>
            <w:r w:rsidR="007B3178" w:rsidRPr="002611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3178" w:rsidRPr="002611F9" w:rsidTr="008C66E2">
        <w:tc>
          <w:tcPr>
            <w:tcW w:w="308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>Nazwa, rodzaj i cechy</w:t>
            </w: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>identyfikujące sprzęt:</w:t>
            </w:r>
          </w:p>
          <w:p w:rsidR="007B3178" w:rsidRPr="002611F9" w:rsidRDefault="007B3178" w:rsidP="008C66E2">
            <w:pPr>
              <w:pStyle w:val="Normalny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6E3827" w:rsidRPr="002611F9" w:rsidRDefault="006E3827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78" w:rsidRPr="002611F9" w:rsidTr="008C66E2">
        <w:tc>
          <w:tcPr>
            <w:tcW w:w="308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827" w:rsidRDefault="007B3178" w:rsidP="006E3827">
            <w:pPr>
              <w:pStyle w:val="Normalny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>Wskazanie sprzętu, w tym</w:t>
            </w:r>
            <w:r w:rsidR="006E38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3827" w:rsidRDefault="006E3827" w:rsidP="006E3827">
            <w:pPr>
              <w:pStyle w:val="Normalny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="007B3178"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seryjny, </w:t>
            </w:r>
          </w:p>
          <w:p w:rsidR="007B3178" w:rsidRPr="002611F9" w:rsidRDefault="007B3178" w:rsidP="006E3827">
            <w:pPr>
              <w:pStyle w:val="Normalny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>a także wartości tych</w:t>
            </w: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składników (wraz z niezbędnym</w:t>
            </w: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oprogramowaniem):</w:t>
            </w: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7B3178" w:rsidRDefault="007B3178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27" w:rsidRPr="002611F9" w:rsidRDefault="006E3827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78" w:rsidRPr="002611F9" w:rsidTr="008C66E2">
        <w:tc>
          <w:tcPr>
            <w:tcW w:w="308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>Niezbędne informacje o sprzęcie</w:t>
            </w: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(np. akcesoria):</w:t>
            </w: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78" w:rsidRPr="002611F9" w:rsidTr="008C66E2">
        <w:tc>
          <w:tcPr>
            <w:tcW w:w="308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>Uwagi dodatkowe:</w:t>
            </w: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78" w:rsidRPr="002611F9" w:rsidTr="008C66E2">
        <w:tc>
          <w:tcPr>
            <w:tcW w:w="308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F9">
              <w:rPr>
                <w:rFonts w:ascii="Times New Roman" w:hAnsi="Times New Roman" w:cs="Times New Roman"/>
                <w:b/>
                <w:sz w:val="24"/>
                <w:szCs w:val="24"/>
              </w:rPr>
              <w:t>Miejsce i termin odbioru sprzętu:</w:t>
            </w:r>
          </w:p>
          <w:p w:rsidR="007B3178" w:rsidRPr="002611F9" w:rsidRDefault="007B3178" w:rsidP="008C66E2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7B3178" w:rsidRPr="002611F9" w:rsidRDefault="007B3178" w:rsidP="008C66E2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...….............................                                                 </w:t>
      </w:r>
      <w:r w:rsidR="006E38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611F9">
        <w:rPr>
          <w:rFonts w:ascii="Times New Roman" w:hAnsi="Times New Roman" w:cs="Times New Roman"/>
          <w:sz w:val="24"/>
          <w:szCs w:val="24"/>
        </w:rPr>
        <w:t>...….............................</w:t>
      </w:r>
      <w:r w:rsidRPr="002611F9">
        <w:rPr>
          <w:rFonts w:ascii="Times New Roman" w:hAnsi="Times New Roman" w:cs="Times New Roman"/>
          <w:sz w:val="24"/>
          <w:szCs w:val="24"/>
        </w:rPr>
        <w:tab/>
      </w:r>
    </w:p>
    <w:p w:rsidR="007B3178" w:rsidRPr="002611F9" w:rsidRDefault="007B3178" w:rsidP="007B3178">
      <w:pPr>
        <w:pStyle w:val="Normalny1"/>
        <w:rPr>
          <w:rFonts w:ascii="Times New Roman" w:hAnsi="Times New Roman" w:cs="Times New Roman"/>
          <w:b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5FEC" w:rsidRPr="002611F9">
        <w:rPr>
          <w:rFonts w:ascii="Times New Roman" w:hAnsi="Times New Roman" w:cs="Times New Roman"/>
          <w:b/>
          <w:sz w:val="24"/>
          <w:szCs w:val="24"/>
        </w:rPr>
        <w:t>Gmina Pacyna</w:t>
      </w:r>
      <w:r w:rsidRPr="002611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85FEC" w:rsidRPr="002611F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261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FEC" w:rsidRPr="002611F9">
        <w:rPr>
          <w:rFonts w:ascii="Times New Roman" w:hAnsi="Times New Roman" w:cs="Times New Roman"/>
          <w:b/>
          <w:sz w:val="24"/>
          <w:szCs w:val="24"/>
        </w:rPr>
        <w:t>Uczestnik Projektu</w:t>
      </w:r>
    </w:p>
    <w:p w:rsidR="007B3178" w:rsidRPr="002611F9" w:rsidRDefault="007B3178" w:rsidP="007B3178">
      <w:pPr>
        <w:jc w:val="center"/>
        <w:rPr>
          <w:rFonts w:ascii="Times New Roman" w:hAnsi="Times New Roman" w:cs="Times New Roman"/>
          <w:b/>
        </w:rPr>
      </w:pPr>
    </w:p>
    <w:p w:rsidR="0012049F" w:rsidRPr="002611F9" w:rsidRDefault="0012049F" w:rsidP="007B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9F" w:rsidRPr="002611F9" w:rsidRDefault="0012049F" w:rsidP="007B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78" w:rsidRPr="002611F9" w:rsidRDefault="00785FEC" w:rsidP="00785FEC">
      <w:pPr>
        <w:jc w:val="right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62322D" w:rsidRPr="002611F9">
        <w:rPr>
          <w:rFonts w:ascii="Times New Roman" w:hAnsi="Times New Roman" w:cs="Times New Roman"/>
          <w:sz w:val="24"/>
          <w:szCs w:val="24"/>
        </w:rPr>
        <w:t>do Umowy</w:t>
      </w:r>
    </w:p>
    <w:p w:rsidR="0013162E" w:rsidRPr="002611F9" w:rsidRDefault="0013162E" w:rsidP="00785F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62E" w:rsidRPr="002611F9" w:rsidRDefault="0013162E" w:rsidP="00131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F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3162E" w:rsidRPr="002611F9" w:rsidRDefault="0013162E" w:rsidP="0013162E">
      <w:pPr>
        <w:jc w:val="both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 xml:space="preserve">Ja niżej podpisana/ny ……………………………………………………oświadczam, że laptop ………………… nr seryjny ………….. otrzymany w ramach konkursu grantowego „Cyfrowa Gmina -Wsparcie dzieci z rodzin pegeerowskich w rozwoju cyfrowym –„Granty PPGR” </w:t>
      </w:r>
      <w:r w:rsidR="008654AA">
        <w:rPr>
          <w:rFonts w:ascii="Times New Roman" w:hAnsi="Times New Roman" w:cs="Times New Roman"/>
          <w:sz w:val="24"/>
          <w:szCs w:val="24"/>
        </w:rPr>
        <w:t xml:space="preserve">jest w moim posiadaniu, w pełni sprawny technicznie i  użytkowany </w:t>
      </w:r>
      <w:r w:rsidRPr="002611F9">
        <w:rPr>
          <w:rFonts w:ascii="Times New Roman" w:hAnsi="Times New Roman" w:cs="Times New Roman"/>
          <w:sz w:val="24"/>
          <w:szCs w:val="24"/>
        </w:rPr>
        <w:t>zgodnie z przeznaczeniem.</w:t>
      </w:r>
    </w:p>
    <w:p w:rsidR="0013162E" w:rsidRPr="002611F9" w:rsidRDefault="0013162E" w:rsidP="00131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62E" w:rsidRPr="002611F9" w:rsidRDefault="0013162E" w:rsidP="00131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62E" w:rsidRPr="002611F9" w:rsidRDefault="0013162E" w:rsidP="00131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62E" w:rsidRPr="002611F9" w:rsidRDefault="0013162E" w:rsidP="0013162E">
      <w:pPr>
        <w:jc w:val="right"/>
        <w:rPr>
          <w:rFonts w:ascii="Times New Roman" w:hAnsi="Times New Roman" w:cs="Times New Roman"/>
          <w:sz w:val="24"/>
          <w:szCs w:val="24"/>
        </w:rPr>
      </w:pPr>
      <w:r w:rsidRPr="002611F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3162E" w:rsidRPr="002611F9" w:rsidRDefault="0013162E" w:rsidP="0013162E">
      <w:pPr>
        <w:jc w:val="right"/>
        <w:rPr>
          <w:rFonts w:ascii="Times New Roman" w:hAnsi="Times New Roman" w:cs="Times New Roman"/>
          <w:sz w:val="20"/>
          <w:szCs w:val="20"/>
        </w:rPr>
      </w:pPr>
      <w:r w:rsidRPr="002611F9">
        <w:rPr>
          <w:rFonts w:ascii="Times New Roman" w:hAnsi="Times New Roman" w:cs="Times New Roman"/>
          <w:sz w:val="20"/>
          <w:szCs w:val="20"/>
        </w:rPr>
        <w:t>Data, miejscowość i podpis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62E" w:rsidRDefault="0013162E" w:rsidP="00131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62E" w:rsidRDefault="0013162E" w:rsidP="00131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62E" w:rsidRPr="0013162E" w:rsidRDefault="0013162E" w:rsidP="001316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62E" w:rsidRPr="0013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48" w:rsidRDefault="00893A48" w:rsidP="007B3178">
      <w:pPr>
        <w:spacing w:after="0" w:line="240" w:lineRule="auto"/>
      </w:pPr>
      <w:r>
        <w:separator/>
      </w:r>
    </w:p>
  </w:endnote>
  <w:endnote w:type="continuationSeparator" w:id="0">
    <w:p w:rsidR="00893A48" w:rsidRDefault="00893A48" w:rsidP="007B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78" w:rsidRDefault="007B317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4001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4001B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7B3178" w:rsidRDefault="007B3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48" w:rsidRDefault="00893A48" w:rsidP="007B3178">
      <w:pPr>
        <w:spacing w:after="0" w:line="240" w:lineRule="auto"/>
      </w:pPr>
      <w:r>
        <w:separator/>
      </w:r>
    </w:p>
  </w:footnote>
  <w:footnote w:type="continuationSeparator" w:id="0">
    <w:p w:rsidR="00893A48" w:rsidRDefault="00893A48" w:rsidP="007B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78" w:rsidRDefault="00893A48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25pt;height:58.5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211"/>
    <w:multiLevelType w:val="multilevel"/>
    <w:tmpl w:val="0996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3E03649"/>
    <w:multiLevelType w:val="multilevel"/>
    <w:tmpl w:val="C9F67F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452"/>
    <w:multiLevelType w:val="hybridMultilevel"/>
    <w:tmpl w:val="6900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02C4"/>
    <w:multiLevelType w:val="hybridMultilevel"/>
    <w:tmpl w:val="721AD7B0"/>
    <w:lvl w:ilvl="0" w:tplc="F978F2EC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25C43"/>
    <w:multiLevelType w:val="multilevel"/>
    <w:tmpl w:val="AE5EC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b w:val="0"/>
        <w:bCs w:val="0"/>
      </w:rPr>
    </w:lvl>
  </w:abstractNum>
  <w:abstractNum w:abstractNumId="5" w15:restartNumberingAfterBreak="0">
    <w:nsid w:val="2D8051C5"/>
    <w:multiLevelType w:val="multilevel"/>
    <w:tmpl w:val="25686D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9A9"/>
    <w:multiLevelType w:val="hybridMultilevel"/>
    <w:tmpl w:val="D580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4879"/>
    <w:multiLevelType w:val="multilevel"/>
    <w:tmpl w:val="053E6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9399E"/>
    <w:multiLevelType w:val="multilevel"/>
    <w:tmpl w:val="4820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E66762B"/>
    <w:multiLevelType w:val="multilevel"/>
    <w:tmpl w:val="3A5E894E"/>
    <w:lvl w:ilvl="0">
      <w:start w:val="1"/>
      <w:numFmt w:val="decimal"/>
      <w:lvlText w:val="%1."/>
      <w:lvlJc w:val="left"/>
      <w:pPr>
        <w:ind w:left="381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75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44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6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88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60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2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4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6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" w15:restartNumberingAfterBreak="0">
    <w:nsid w:val="53CF7103"/>
    <w:multiLevelType w:val="multilevel"/>
    <w:tmpl w:val="B96E3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77F23F18"/>
    <w:multiLevelType w:val="multilevel"/>
    <w:tmpl w:val="7C3A5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57FF"/>
    <w:multiLevelType w:val="multilevel"/>
    <w:tmpl w:val="C598FF1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7DF57820"/>
    <w:multiLevelType w:val="multilevel"/>
    <w:tmpl w:val="5F2EE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27"/>
    <w:rsid w:val="00050298"/>
    <w:rsid w:val="000F214C"/>
    <w:rsid w:val="00104B0B"/>
    <w:rsid w:val="001114EC"/>
    <w:rsid w:val="0012049F"/>
    <w:rsid w:val="0013162E"/>
    <w:rsid w:val="00186469"/>
    <w:rsid w:val="001B1F5E"/>
    <w:rsid w:val="00203C2F"/>
    <w:rsid w:val="002611F9"/>
    <w:rsid w:val="00282E27"/>
    <w:rsid w:val="00301ED0"/>
    <w:rsid w:val="00440705"/>
    <w:rsid w:val="00470676"/>
    <w:rsid w:val="004E1B48"/>
    <w:rsid w:val="0062322D"/>
    <w:rsid w:val="006A7951"/>
    <w:rsid w:val="006E3827"/>
    <w:rsid w:val="00785FEC"/>
    <w:rsid w:val="007A66D9"/>
    <w:rsid w:val="007B3178"/>
    <w:rsid w:val="007E7BB2"/>
    <w:rsid w:val="008654AA"/>
    <w:rsid w:val="00893A48"/>
    <w:rsid w:val="008F260A"/>
    <w:rsid w:val="009E1236"/>
    <w:rsid w:val="00A4001B"/>
    <w:rsid w:val="00A938CD"/>
    <w:rsid w:val="00AF3A48"/>
    <w:rsid w:val="00B23117"/>
    <w:rsid w:val="00B74428"/>
    <w:rsid w:val="00BA62B8"/>
    <w:rsid w:val="00C30E3D"/>
    <w:rsid w:val="00C909F0"/>
    <w:rsid w:val="00E0144B"/>
    <w:rsid w:val="00E35906"/>
    <w:rsid w:val="00E42CD3"/>
    <w:rsid w:val="00E6775C"/>
    <w:rsid w:val="00E86E96"/>
    <w:rsid w:val="00EB5A52"/>
    <w:rsid w:val="00F007B1"/>
    <w:rsid w:val="00F25AC7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77AAEC-EB2C-44B2-83B3-8FD3B57E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E27"/>
  </w:style>
  <w:style w:type="paragraph" w:styleId="Nagwek1">
    <w:name w:val="heading 1"/>
    <w:next w:val="Normalny"/>
    <w:link w:val="Nagwek1Znak"/>
    <w:uiPriority w:val="9"/>
    <w:qFormat/>
    <w:rsid w:val="00282E27"/>
    <w:pPr>
      <w:keepNext/>
      <w:keepLines/>
      <w:spacing w:after="133" w:line="252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282E27"/>
  </w:style>
  <w:style w:type="paragraph" w:styleId="Akapitzlist">
    <w:name w:val="List Paragraph"/>
    <w:basedOn w:val="Normalny"/>
    <w:link w:val="AkapitzlistZnak"/>
    <w:uiPriority w:val="34"/>
    <w:qFormat/>
    <w:rsid w:val="00282E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282E27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82E27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114EC"/>
  </w:style>
  <w:style w:type="paragraph" w:styleId="Nagwek">
    <w:name w:val="header"/>
    <w:basedOn w:val="Normalny"/>
    <w:next w:val="Tekstpodstawowy"/>
    <w:link w:val="NagwekZnak"/>
    <w:uiPriority w:val="99"/>
    <w:unhideWhenUsed/>
    <w:rsid w:val="0011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1114E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14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14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B317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sid w:val="007B3178"/>
    <w:rPr>
      <w:vertAlign w:val="superscript"/>
    </w:rPr>
  </w:style>
  <w:style w:type="character" w:customStyle="1" w:styleId="Znakiprzypiswdolnych">
    <w:name w:val="Znaki przypisów dolnych"/>
    <w:qFormat/>
    <w:rsid w:val="007B31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1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B3178"/>
    <w:rPr>
      <w:sz w:val="20"/>
      <w:szCs w:val="20"/>
    </w:rPr>
  </w:style>
  <w:style w:type="paragraph" w:customStyle="1" w:styleId="alista1">
    <w:name w:val="alista1"/>
    <w:qFormat/>
    <w:rsid w:val="007B31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table" w:styleId="Tabela-Siatka">
    <w:name w:val="Table Grid"/>
    <w:basedOn w:val="Standardowy"/>
    <w:uiPriority w:val="39"/>
    <w:rsid w:val="007B31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B317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178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317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pl/cppc/wsparcie-pp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kcjaenter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2022-06-27T09:38:00Z</cp:lastPrinted>
  <dcterms:created xsi:type="dcterms:W3CDTF">2022-08-16T11:37:00Z</dcterms:created>
  <dcterms:modified xsi:type="dcterms:W3CDTF">2022-08-16T11:37:00Z</dcterms:modified>
</cp:coreProperties>
</file>